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CD8" w:rsidRPr="00F42846" w:rsidRDefault="00D56CD8" w:rsidP="00D56CD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18"/>
        </w:rPr>
      </w:pPr>
    </w:p>
    <w:p w:rsidR="00D56CD8" w:rsidRDefault="00D56CD8" w:rsidP="00D56CD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</w:rPr>
      </w:pPr>
      <w:r w:rsidRPr="00D56CD8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</w:rPr>
        <w:t>ТЕКСТ №6</w:t>
      </w:r>
    </w:p>
    <w:p w:rsidR="00D56CD8" w:rsidRPr="00D56CD8" w:rsidRDefault="00D56CD8" w:rsidP="00D56CD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</w:rPr>
      </w:pPr>
    </w:p>
    <w:p w:rsidR="00D56CD8" w:rsidRPr="00F42846" w:rsidRDefault="00D56CD8" w:rsidP="00D56CD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18"/>
        </w:rPr>
      </w:pP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t>Я вспо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ми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нал сотни от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ве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тов маль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чи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шек на во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прос: каким че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ло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ве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ком тебе хо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чет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ся стать. Силь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ным, храб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рым, му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же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ствен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ным, умным, на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ход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чи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вым, бес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страш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ным… И никто не ска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зал – доб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рым. По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че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му доб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ро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та не ста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вит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ся в один ряд с та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ки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ми доб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ле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стя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ми, как му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же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ство и храб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рость? Но ведь без доб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ро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ты, под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лин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ной теп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ло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ты серд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ца не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воз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мож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на ду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шев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ная кра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та че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ло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ве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ка. Доб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рые чув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ства, эмо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ци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наль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ная куль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ту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ра – это сре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до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то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чие че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ло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веч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сти.</w:t>
      </w:r>
      <w:r w:rsidRPr="00D56CD8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br/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br/>
        <w:t>Се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год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ня, когда в мире и так до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ста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точ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но зла, нам стоит быть более тер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пи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мы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ми, вни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ма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тель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ны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ми и доб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ры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ми по от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ше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нию друг к другу, по от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ше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нию к окру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жа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ю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ще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му жи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во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му миру и со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вер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шать самые сме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лые по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ступ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ки во имя добра. Сле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до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ва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ние путём добра – путь самый при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ем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ле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мый и един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ствен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ный для че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ло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ве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ка. Он ис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пы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тан, он верен, он по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ле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зен и че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ло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ве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ку в оди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ноч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ку, и всему об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ще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ству в целом.</w:t>
      </w:r>
      <w:r w:rsidRPr="00D56CD8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br/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br/>
        <w:t>Учить чув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ство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вать и со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чув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ство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вать – это самое труд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ное, что есть в вос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пи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та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нии. Если доб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рые чув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ства не вос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пи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та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ны в дет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стве, их ни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ко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гда не вос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пи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та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ешь, по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то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му что они усва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и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ва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ют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ся од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вре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мен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но с по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зна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ни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ем пер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вых и важ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ней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ших истин, глав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ная из ко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то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рых – это цен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ность жизни, чужой, своей, жизни жи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вот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го мира и рас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те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ний. В дет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стве че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ло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век дол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жен прой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ти эмо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ци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наль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ную школу, школу вос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пи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та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ния доб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рых чувств. (По Д.С. Лихачёву.)</w:t>
      </w:r>
    </w:p>
    <w:p w:rsidR="00574872" w:rsidRPr="00D56CD8" w:rsidRDefault="00574872" w:rsidP="00D56CD8">
      <w:pPr>
        <w:jc w:val="both"/>
        <w:rPr>
          <w:rFonts w:ascii="Times New Roman" w:hAnsi="Times New Roman" w:cs="Times New Roman"/>
          <w:sz w:val="36"/>
        </w:rPr>
      </w:pPr>
    </w:p>
    <w:sectPr w:rsidR="00574872" w:rsidRPr="00D56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56CD8"/>
    <w:rsid w:val="00574872"/>
    <w:rsid w:val="00D5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1193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2</cp:revision>
  <dcterms:created xsi:type="dcterms:W3CDTF">2015-03-13T14:30:00Z</dcterms:created>
  <dcterms:modified xsi:type="dcterms:W3CDTF">2015-03-13T14:30:00Z</dcterms:modified>
</cp:coreProperties>
</file>